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86F" w:rsidRDefault="00714DD8" w:rsidP="00893EBB">
      <w:pPr>
        <w:spacing w:after="0"/>
      </w:pPr>
      <w:r w:rsidRPr="00714DD8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3EBB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5461000"/>
            <wp:effectExtent l="19050" t="0" r="0" b="0"/>
            <wp:wrapNone/>
            <wp:docPr id="1" name="Resim 1" descr="C:\Users\gop\Desktop\ari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ari - 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546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E086F" w:rsidSect="00893EB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93EBB"/>
    <w:rsid w:val="000E086F"/>
    <w:rsid w:val="00714DD8"/>
    <w:rsid w:val="00893EBB"/>
    <w:rsid w:val="00CA3C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3C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93E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93E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arı kelimesi deftere yapıştırma</dc:title>
  <dc:subject>ı sesi</dc:subject>
  <dc:creator>Ödev Kalemi</dc:creator>
  <cp:keywords/>
  <dc:description>www.odevkalemi.com
www.odevsayfam.com</dc:description>
  <cp:lastModifiedBy>gop</cp:lastModifiedBy>
  <cp:revision>5</cp:revision>
  <dcterms:created xsi:type="dcterms:W3CDTF">2017-12-28T07:06:00Z</dcterms:created>
  <dcterms:modified xsi:type="dcterms:W3CDTF">2017-12-28T12:43:00Z</dcterms:modified>
</cp:coreProperties>
</file>